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D" w:rsidRPr="004D35A6" w:rsidRDefault="0030636D" w:rsidP="0030636D">
      <w:pPr>
        <w:spacing w:after="121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 w:rsidRPr="0028262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Консультация на тему: </w:t>
      </w:r>
      <w:r w:rsidRPr="0028262D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«Зима»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здорово, что в нашей стране есть настоящая снежная зима! Природа подарила нам такие чудеса, как снег и лед.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Снежные сугробы, сосульки, ледяные глыбы не только необыкновенно красивы, но и очень интересны!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Ведь можно придумать много занимательных веселых игр и превратить зимнюю прогулку в увлекательное занятие.</w:t>
      </w:r>
    </w:p>
    <w:p w:rsidR="0030636D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для того, чтобы зимняя прогулка удалась на славу? Хорошее настроение, подходящая одежда и немного фантазии!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Одежда для игр зимой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Выбирайте для прогулки удобную, практичную, довольно теплую и водоотталкивающую одежду. Детей надо одеть так, чтобы они могли активно двигаться и при этом не замерзли. 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Есть одно простое правило: посмотрите, сколько слоев одежды надето на вас – столько же наденьте и на детей. Если часть прогулки ребенок сидит в коляске или на санках, добавьте один слой одежды. Не забудьте взять с собой запасные варежки. Ну вот, теперь мы готовы отправиться на нашу необыкновенную прогулку.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взять с собой на зимнюю прогулку?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 собой можно взять ведерко, лопатку для снега, санки, ледянку, формочки, грузовик. И не забудьте взять с собой фотоаппарат, чтобы запечатлеть самые веселые моменты вашей зимней прогулки.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ЗИМНИЕ ИГРЫ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Лепим из снега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Одно из самых любимых занятий детей зимой — лепка из снега. Этот процесс будет веселее, если взять из дома какие-нибудь предметы (морковку, большие пуговицы, старый шарф или поломанные солнцезащитные очки).Представляете, какой интересный получится снеговик? Чтобы ему было не скучно, слепите ему подружку — снежную бабу. Ей можно надеть платок, а на шею повесить бусы из рябины. Красота! </w:t>
      </w:r>
    </w:p>
    <w:p w:rsidR="0030636D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Думаете, что из снега можно слепить только снеговика и снежную бабу? Ошибаетесь! Из снега можно слепить все, что угодно: черепаху, колобка, зайчика, мышку. А еще башню, ледяную горку, крепость из снежных  комков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636D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6D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Кто из вас самый меткий?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Сначала выбираем цель (большое дерево или забор). Из снега лепим снаряды-снежки. А теперь отправляем их точно в цель.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каждого удачного поражения цели хлопаем в ладоши — получилось! Еще один вариант: попасть снежком в ведерко.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Снежная дуэль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В эту игру интереснее играть втроем: мама, папа и малыш. Мама с ребенком — на одной стороне, папа — на другой. Но, конечно же, победит дружба!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Кексы для Снегурочки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Игра подходит для самых маленьких. Из снега можно слепить пирожки руками, а можно применить разнообразные формочки. Из ведерка можно сделать кулич: плотно утрамбовываем его снегом, переворачиваем, стучим лопаткой, убираем... получился высокий кулич. Кулич украшаем веточками и ягодками рябины.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Кто найдет клад?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Если снежный покров небольшой, то попробуйте с детьми раскопать снег до самой земли и посмотреть, что под ним. А там... маленькое чудо — зеленая трава. Расскажите детям, что ее укрыл снежок, как одеялом, и она спит.</w:t>
      </w:r>
    </w:p>
    <w:p w:rsidR="0030636D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А если ваша прогулка проходит в лесу, найдите старый трухлявый пень и отделите кусочек коры. Под ним вы увидите спящих насекомых — они тоже заснули на зиму. Но когда придет весна и их согреет солнышко, они снова проснутся.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Следопыты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Зимой можно рассматривать с ребенком следы на снегу. Вот проехал трактор, тут пробежала собака, здесь прыгала птичка... А это чьи следы – маленькие и петляющие? Твои!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Разные дорожки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Если вы найдете нетронутую полянку со снегом, то можете сделать на ней различные следы самостоятельно: будто кто-то проехал на лыжах, </w:t>
      </w:r>
      <w:proofErr w:type="spellStart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петляющиеследы</w:t>
      </w:r>
      <w:proofErr w:type="spellEnd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следы-елочкой</w:t>
      </w:r>
      <w:proofErr w:type="spellEnd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. Фантазия за вами!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Делаем кормушку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Сделайте с ребенком кормушку для птиц – это и познавательная игра, и 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польза животным. Для этого вам пригодится пакет из-под сока, молока или пластиковая бутылка, коробка из-под новогоднего подарка.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Вырежьте большое аккуратное окошко, а лучше два (с противоположных сторон). Потом привяжите красивую ленточку, на которую повесите кормушку. А затем вместе повесьте ее на дерево. И каждый раз, когда идете на прогулку, берите с собой немного корма.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Гараж для детской машины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Находим высокий сугроб, сбоку делаем углубление, чтобы поместилась машина, и акку</w:t>
      </w:r>
      <w:r w:rsidR="00C31C91">
        <w:rPr>
          <w:rFonts w:ascii="Times New Roman" w:eastAsia="Times New Roman" w:hAnsi="Times New Roman" w:cs="Times New Roman"/>
          <w:b/>
          <w:bCs/>
          <w:sz w:val="28"/>
          <w:szCs w:val="28"/>
        </w:rPr>
        <w:t>ратно хлопаем по стенам и потол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ку лопатой, чтобы снег не осыпался. Гараж готов. А если не останавливаться и рыть дальше, то можно прорыть настоящий туннель!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Игры зимой всем двором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во дворе гуляют несколько детей, то заранее подумав о том, кто что делает, можно превратить свой двор в необыкновенную сказку. Например, создать декорации к сказке Колобок, построив избушку и вылепив сказочных героев из снега. Или сделать необыкновенный снежный зоопарк, разместив в нем различных животных: зайчика, белку, черепаху, мышку и т.д. Детям очень понравятся подобные превращения, и они с удовольствием будут придумывать новые игры с друзьями.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Нет зимы без санок!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санках любят кататься все! Будет замечательно, если вы предоставите ребенку возможность иметь несколько видов: простые ледянки, тарелки, обычные санки, </w:t>
      </w:r>
      <w:proofErr w:type="spellStart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сноутюбинг</w:t>
      </w:r>
      <w:proofErr w:type="spellEnd"/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. Кататься с горы – это так весело! 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Детские учения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Всем известно, для того чтобы стать пожарным или милиционером, надо быть ловким, быстрым и смелым. Разве это не про ваших детей?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sz w:val="28"/>
          <w:szCs w:val="28"/>
        </w:rPr>
        <w:t>К этой игре можно подключить детей со всего двора. Если детишек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 будет много — поделите их на команды. Цель этой игры — преодолеть полосу препятствий. На что она может быть похожа?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♦ Разбег.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♦ Скольжение по ледяной дорожке.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♦ Прыжок через препятствие.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♦ Хождение по бревну.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♦ Прыжок вверх.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Разведчики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Настоящие разведчики ходят, не оставляя после себя следов. Как это сделать? Очень просто — надо шагать след в след.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Папа или мама идет впереди, меняя размер шага или делая резкие повороты. А дети идут по следам: чем больше участников, тем игра веселее.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Снежные художники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Рисовать на снегу — это так весело! Пальчиком, палочкой, а лучше всего водой! Вам понадобится пластиковая бутылка с подкрашенной водой и две крышечки.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Одной крышкой закрываем бутылку, чтобы удобно было нести. Во второй крышечке делаем дырочку. На прогулке меняем крышки. Инструмент для зимнего рисования готов!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Знакомство с деревьями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Расскажите ребенку, какие бывают деревья и как их можно отличить друг от друга. Первое знакомство лучше начать с березы, рябины, елки или сосны. А чтобы лучше запомнить, поиграйте в игру: „Раз, два, три, к елочке (березке, рябинке) беги!"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Летние игры зимой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Разве можно замерзнуть, играя в „вышибалы"? Или в футбол? Надо всего лишь взять с собой на прогулку мячик и вспомнить летние игры. Что вам пригодится? Лопата, ведерко, санки, ледянка, формочки, совочки, грузовик, мячик. А еще можно взять с собой фотоаппарат, чтобы запечатлеть самые интересные моменты вашей замечательной прогулки.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Ловим снежинки</w:t>
      </w: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Если идет снег, то попробуйте с детьми поймать снежинки и рассмотреть их. Красивая правильная форма, разный размер: они совсем не похожи друг на друга.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А что такое снежинка? Это всего лишь замершая капелька воды. Положите ее на ладошку, она растает и превратится опять в капельку. Ну, разве это не волшебство?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5A6">
        <w:rPr>
          <w:rFonts w:ascii="Times New Roman" w:eastAsia="Times New Roman" w:hAnsi="Times New Roman" w:cs="Times New Roman"/>
          <w:b/>
          <w:bCs/>
          <w:sz w:val="28"/>
          <w:szCs w:val="28"/>
        </w:rPr>
        <w:t>А дома вы сможете вместе с ребенком вырезать снежинку, которая не тает.</w:t>
      </w:r>
    </w:p>
    <w:p w:rsidR="0030636D" w:rsidRPr="004D35A6" w:rsidRDefault="0030636D" w:rsidP="0030636D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3C5" w:rsidRPr="00C31C91" w:rsidRDefault="0030636D" w:rsidP="00C31C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56657" cy="2374366"/>
            <wp:effectExtent l="19050" t="0" r="793" b="0"/>
            <wp:docPr id="1" name="Рисунок 1" descr="http://clipart-library.com/img/110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/1107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55" cy="237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3C5" w:rsidRPr="00C31C91" w:rsidSect="0030636D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36D"/>
    <w:rsid w:val="0030636D"/>
    <w:rsid w:val="00902CDA"/>
    <w:rsid w:val="00C31C91"/>
    <w:rsid w:val="00D1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5833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3</cp:revision>
  <dcterms:created xsi:type="dcterms:W3CDTF">2018-01-10T16:21:00Z</dcterms:created>
  <dcterms:modified xsi:type="dcterms:W3CDTF">2018-01-12T09:14:00Z</dcterms:modified>
</cp:coreProperties>
</file>