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199" w:type="dxa"/>
        <w:tblInd w:w="-1310" w:type="dxa"/>
        <w:tblLook w:val="04A0"/>
      </w:tblPr>
      <w:tblGrid>
        <w:gridCol w:w="5526"/>
        <w:gridCol w:w="6052"/>
      </w:tblGrid>
      <w:tr w:rsidR="00A55C16" w:rsidTr="00A55C16">
        <w:tc>
          <w:tcPr>
            <w:tcW w:w="4785" w:type="dxa"/>
          </w:tcPr>
          <w:p w:rsidR="00A55C16" w:rsidRDefault="00A55C16">
            <w:r>
              <w:t>Бутылка</w:t>
            </w:r>
          </w:p>
          <w:p w:rsidR="00A55C16" w:rsidRDefault="00A55C16">
            <w:r>
              <w:rPr>
                <w:noProof/>
                <w:lang w:eastAsia="ru-RU"/>
              </w:rPr>
              <w:drawing>
                <wp:inline distT="0" distB="0" distL="0" distR="0">
                  <wp:extent cx="3181350" cy="2981325"/>
                  <wp:effectExtent l="19050" t="0" r="0" b="0"/>
                  <wp:docPr id="1" name="Рисунок 1" descr="http://www.bugaga.ru/uploads/posts/2015-09/1441348640_krupneyshie-obek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ugaga.ru/uploads/posts/2015-09/1441348640_krupneyshie-obek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745" cy="298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A55C16" w:rsidRDefault="00A55C16">
            <w:r>
              <w:t>Стол</w:t>
            </w:r>
          </w:p>
          <w:p w:rsidR="00A55C16" w:rsidRDefault="00A55C16">
            <w:r>
              <w:rPr>
                <w:noProof/>
                <w:lang w:eastAsia="ru-RU"/>
              </w:rPr>
              <w:drawing>
                <wp:inline distT="0" distB="0" distL="0" distR="0">
                  <wp:extent cx="3676650" cy="3486150"/>
                  <wp:effectExtent l="19050" t="0" r="0" b="0"/>
                  <wp:docPr id="4" name="Рисунок 4" descr="http://img3.imgbb.ru/d/5/9/d593d51220d7fb705f788afc52fd7c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3.imgbb.ru/d/5/9/d593d51220d7fb705f788afc52fd7c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C16" w:rsidTr="00A55C16">
        <w:tc>
          <w:tcPr>
            <w:tcW w:w="4785" w:type="dxa"/>
          </w:tcPr>
          <w:p w:rsidR="00A55C16" w:rsidRDefault="00A55C16">
            <w:r>
              <w:t>Шашлык</w:t>
            </w:r>
          </w:p>
          <w:p w:rsidR="00A55C16" w:rsidRDefault="00A55C16">
            <w:r>
              <w:rPr>
                <w:noProof/>
                <w:lang w:eastAsia="ru-RU"/>
              </w:rPr>
              <w:drawing>
                <wp:inline distT="0" distB="0" distL="0" distR="0">
                  <wp:extent cx="3352800" cy="2847975"/>
                  <wp:effectExtent l="19050" t="0" r="0" b="0"/>
                  <wp:docPr id="7" name="Рисунок 7" descr="http://smile.nssb.ru/wp-content/uploads/2014/05/w-ulybka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mile.nssb.ru/wp-content/uploads/2014/05/w-ulybka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A55C16" w:rsidRDefault="00A55C16">
            <w:r>
              <w:t>Клубок</w:t>
            </w:r>
          </w:p>
          <w:p w:rsidR="00A55C16" w:rsidRDefault="00A55C1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24pt;height:24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42447" cy="2543175"/>
                  <wp:effectExtent l="19050" t="0" r="5603" b="0"/>
                  <wp:docPr id="13" name="Рисунок 13" descr="http://static3.depositphotos.com/1003681/166/i/950/depositphotos_1663990-Ball-of-wool-ya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3.depositphotos.com/1003681/166/i/950/depositphotos_1663990-Ball-of-wool-ya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02" cy="2546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C16" w:rsidTr="00A55C16">
        <w:tc>
          <w:tcPr>
            <w:tcW w:w="4785" w:type="dxa"/>
          </w:tcPr>
          <w:p w:rsidR="00A55C16" w:rsidRDefault="00A55C16">
            <w:r>
              <w:t>Слон</w:t>
            </w:r>
          </w:p>
          <w:p w:rsidR="00A55C16" w:rsidRDefault="00A55C16">
            <w:r>
              <w:rPr>
                <w:noProof/>
                <w:lang w:eastAsia="ru-RU"/>
              </w:rPr>
              <w:drawing>
                <wp:inline distT="0" distB="0" distL="0" distR="0">
                  <wp:extent cx="3286125" cy="3286125"/>
                  <wp:effectExtent l="19050" t="0" r="0" b="0"/>
                  <wp:docPr id="16" name="Рисунок 16" descr="http://bestfreeclipart.tk/clipart/resource/2015/12/05/baby-elephant-clipart-8-4-he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estfreeclipart.tk/clipart/resource/2015/12/05/baby-elephant-clipart-8-4-he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A55C16" w:rsidRDefault="00A55C16">
            <w:r>
              <w:t>Человек</w:t>
            </w:r>
          </w:p>
          <w:p w:rsidR="00A55C16" w:rsidRDefault="00A541B4" w:rsidP="00A541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3124200"/>
                  <wp:effectExtent l="19050" t="0" r="0" b="0"/>
                  <wp:docPr id="19" name="Рисунок 19" descr="http://litcult.ru/u/dd/lyrics/38055/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tcult.ru/u/dd/lyrics/38055/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C16" w:rsidTr="00A55C16">
        <w:tc>
          <w:tcPr>
            <w:tcW w:w="4785" w:type="dxa"/>
          </w:tcPr>
          <w:p w:rsidR="00A55C16" w:rsidRDefault="00A541B4">
            <w:r>
              <w:lastRenderedPageBreak/>
              <w:t>Солдат</w:t>
            </w:r>
          </w:p>
          <w:p w:rsidR="00A541B4" w:rsidRDefault="00A541B4">
            <w:r>
              <w:rPr>
                <w:noProof/>
                <w:lang w:eastAsia="ru-RU"/>
              </w:rPr>
              <w:drawing>
                <wp:inline distT="0" distB="0" distL="0" distR="0">
                  <wp:extent cx="2687686" cy="3657600"/>
                  <wp:effectExtent l="19050" t="0" r="0" b="0"/>
                  <wp:docPr id="22" name="Рисунок 22" descr="http://image.shutterstock.com/z/stock-photo-cute-cartoon-illustration-of-a-soldier-13249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.shutterstock.com/z/stock-photo-cute-cartoon-illustration-of-a-soldier-13249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-61" b="9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86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A55C16" w:rsidRDefault="00A541B4">
            <w:r>
              <w:t>Лошадь</w:t>
            </w:r>
          </w:p>
          <w:p w:rsidR="00A541B4" w:rsidRDefault="00A541B4">
            <w:r>
              <w:rPr>
                <w:noProof/>
                <w:lang w:eastAsia="ru-RU"/>
              </w:rPr>
              <w:drawing>
                <wp:inline distT="0" distB="0" distL="0" distR="0">
                  <wp:extent cx="3526613" cy="3181350"/>
                  <wp:effectExtent l="19050" t="0" r="0" b="0"/>
                  <wp:docPr id="25" name="Рисунок 25" descr="http://weclipart.com/gimg/A8AA2A22C2D3070B/Pretty-horse-clipart-horse-clip-art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clipart.com/gimg/A8AA2A22C2D3070B/Pretty-horse-clipart-horse-clip-art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613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C16" w:rsidTr="00A55C16">
        <w:tc>
          <w:tcPr>
            <w:tcW w:w="4785" w:type="dxa"/>
          </w:tcPr>
          <w:p w:rsidR="00A55C16" w:rsidRDefault="00A541B4">
            <w:r>
              <w:t>Вилка</w:t>
            </w:r>
          </w:p>
          <w:p w:rsidR="00A541B4" w:rsidRDefault="00A541B4">
            <w:r>
              <w:rPr>
                <w:noProof/>
                <w:lang w:eastAsia="ru-RU"/>
              </w:rPr>
              <w:drawing>
                <wp:inline distT="0" distB="0" distL="0" distR="0">
                  <wp:extent cx="3209925" cy="2762250"/>
                  <wp:effectExtent l="19050" t="0" r="9525" b="0"/>
                  <wp:docPr id="28" name="Рисунок 28" descr="http://bebeconfort-club.ru/published/publicdata/U5264205BBC/attachments/SC/products_pictures/%213100015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ebeconfort-club.ru/published/publicdata/U5264205BBC/attachments/SC/products_pictures/%213100015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654" cy="276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A55C16" w:rsidRDefault="00A541B4">
            <w:r>
              <w:t>Салат</w:t>
            </w:r>
          </w:p>
          <w:p w:rsidR="00A541B4" w:rsidRDefault="00A541B4">
            <w:r>
              <w:rPr>
                <w:noProof/>
                <w:lang w:eastAsia="ru-RU"/>
              </w:rPr>
              <w:drawing>
                <wp:inline distT="0" distB="0" distL="0" distR="0">
                  <wp:extent cx="3076575" cy="2047875"/>
                  <wp:effectExtent l="19050" t="0" r="9525" b="0"/>
                  <wp:docPr id="31" name="Рисунок 31" descr="https://im1-tub-ru.yandex.net/i?id=9d0956ab07e051a813c72844dd469a0a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1-tub-ru.yandex.net/i?id=9d0956ab07e051a813c72844dd469a0a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C16" w:rsidTr="00A55C16">
        <w:tc>
          <w:tcPr>
            <w:tcW w:w="4785" w:type="dxa"/>
          </w:tcPr>
          <w:p w:rsidR="00A55C16" w:rsidRDefault="00A541B4">
            <w:r>
              <w:t>Баклажан</w:t>
            </w:r>
          </w:p>
          <w:p w:rsidR="00A541B4" w:rsidRDefault="00A541B4">
            <w:r>
              <w:rPr>
                <w:noProof/>
                <w:lang w:eastAsia="ru-RU"/>
              </w:rPr>
              <w:drawing>
                <wp:inline distT="0" distB="0" distL="0" distR="0">
                  <wp:extent cx="2968314" cy="2838450"/>
                  <wp:effectExtent l="0" t="0" r="0" b="0"/>
                  <wp:docPr id="34" name="Рисунок 34" descr="http://muzan.ru/uploads/images/a/l/e/aleksandr_poljakov_baklaz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muzan.ru/uploads/images/a/l/e/aleksandr_poljakov_baklaz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314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4" w:type="dxa"/>
          </w:tcPr>
          <w:p w:rsidR="00A55C16" w:rsidRDefault="00A541B4">
            <w:r>
              <w:t>Волк</w:t>
            </w:r>
          </w:p>
          <w:p w:rsidR="00A541B4" w:rsidRDefault="00A541B4">
            <w:r>
              <w:rPr>
                <w:noProof/>
                <w:lang w:eastAsia="ru-RU"/>
              </w:rPr>
              <w:drawing>
                <wp:inline distT="0" distB="0" distL="0" distR="0">
                  <wp:extent cx="3705423" cy="2505075"/>
                  <wp:effectExtent l="0" t="0" r="0" b="0"/>
                  <wp:docPr id="37" name="Рисунок 37" descr="http://www.playing-field.ru/img/2015/051909/2829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laying-field.ru/img/2015/051909/2829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792" t="16883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423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A92" w:rsidRDefault="00EF1A92"/>
    <w:sectPr w:rsidR="00EF1A92" w:rsidSect="00A55C1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C16"/>
    <w:rsid w:val="00A541B4"/>
    <w:rsid w:val="00A55C16"/>
    <w:rsid w:val="00EF1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</cp:revision>
  <cp:lastPrinted>2016-11-29T15:39:00Z</cp:lastPrinted>
  <dcterms:created xsi:type="dcterms:W3CDTF">2016-11-29T15:22:00Z</dcterms:created>
  <dcterms:modified xsi:type="dcterms:W3CDTF">2016-11-29T15:39:00Z</dcterms:modified>
</cp:coreProperties>
</file>